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592D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様式第１号</w:t>
      </w:r>
    </w:p>
    <w:p w14:paraId="16F8DBCE" w14:textId="3EC939B3" w:rsidR="00E14FBC" w:rsidRDefault="00E14FBC" w:rsidP="00160D28">
      <w:pPr>
        <w:wordWrap w:val="0"/>
        <w:adjustRightInd w:val="0"/>
        <w:ind w:firstLine="6042"/>
        <w:jc w:val="righ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年　　月　　日</w:t>
      </w:r>
      <w:r w:rsidR="00160D28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64153A1C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1D6340EE" w14:textId="4B7A3EC8" w:rsidR="00E14FBC" w:rsidRDefault="000578E9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（あて先）</w:t>
      </w:r>
      <w:r w:rsidR="00182A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八代市</w:t>
      </w:r>
      <w:r w:rsidR="00664DE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長</w:t>
      </w:r>
    </w:p>
    <w:p w14:paraId="45391547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39F22826" w14:textId="43DF72F4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住　　</w:t>
      </w:r>
      <w:r w:rsidR="004A53A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所</w:t>
      </w:r>
      <w:r w:rsidR="000578E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19FB0E1A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4F58BC2F" w14:textId="199352E2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　　　　　　　　　　　　</w:t>
      </w:r>
      <w:r w:rsidR="004A53A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商号又は名称</w:t>
      </w:r>
      <w:r w:rsidR="000578E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18645FC7" w14:textId="77777777" w:rsidR="000578E9" w:rsidRDefault="000578E9">
      <w:pPr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EB0582E" w14:textId="7401EE5F" w:rsidR="000578E9" w:rsidRDefault="000578E9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 xml:space="preserve">　　　　　　　　　　　　　役　 職　 名　</w:t>
      </w:r>
    </w:p>
    <w:p w14:paraId="1A382E85" w14:textId="09229605" w:rsidR="00E14FBC" w:rsidRDefault="00B66DA0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CC5F7" wp14:editId="504C8BBE">
                <wp:simplePos x="0" y="0"/>
                <wp:positionH relativeFrom="column">
                  <wp:posOffset>4963160</wp:posOffset>
                </wp:positionH>
                <wp:positionV relativeFrom="paragraph">
                  <wp:posOffset>53340</wp:posOffset>
                </wp:positionV>
                <wp:extent cx="449580" cy="415290"/>
                <wp:effectExtent l="0" t="0" r="26670" b="22860"/>
                <wp:wrapNone/>
                <wp:docPr id="51156527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415290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E461B9" w14:textId="484DE548" w:rsidR="000578E9" w:rsidRPr="00B66DA0" w:rsidRDefault="000578E9" w:rsidP="000578E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66DA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0CC5F7" id="Oval 2" o:spid="_x0000_s1026" style="position:absolute;margin-left:390.8pt;margin-top:4.2pt;width:35.4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" filled="f">
                <v:stroke dashstyle="dash"/>
                <v:textbox inset="0,0,0,0">
                  <w:txbxContent>
                    <w:p w14:paraId="37E461B9" w14:textId="484DE548" w:rsidR="000578E9" w:rsidRPr="00B66DA0" w:rsidRDefault="000578E9" w:rsidP="000578E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66DA0">
                        <w:rPr>
                          <w:rFonts w:hint="eastAsia"/>
                          <w:sz w:val="12"/>
                          <w:szCs w:val="12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</w:p>
    <w:p w14:paraId="785D56D1" w14:textId="1669F73C" w:rsidR="00E14FBC" w:rsidRDefault="00E14FBC" w:rsidP="004A53A5">
      <w:pPr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TW"/>
        </w:rPr>
        <w:t xml:space="preserve">　　　　　　　　　　　　　</w:t>
      </w:r>
      <w:r w:rsidRPr="00526448">
        <w:rPr>
          <w:rFonts w:ascii="ＭＳ ゴシック" w:eastAsia="ＭＳ ゴシック" w:hAnsi="ＭＳ ゴシック" w:cs="ＭＳ ゴシック" w:hint="eastAsia"/>
          <w:color w:val="000000"/>
          <w:spacing w:val="60"/>
          <w:kern w:val="0"/>
          <w:szCs w:val="21"/>
          <w:fitText w:val="1260" w:id="-150319360"/>
        </w:rPr>
        <w:t>代表者</w:t>
      </w:r>
      <w:r w:rsidRPr="00526448">
        <w:rPr>
          <w:rFonts w:ascii="ＭＳ ゴシック" w:eastAsia="ＭＳ ゴシック" w:hAnsi="ＭＳ ゴシック" w:cs="ＭＳ ゴシック" w:hint="eastAsia"/>
          <w:color w:val="000000"/>
          <w:spacing w:val="30"/>
          <w:kern w:val="0"/>
          <w:szCs w:val="21"/>
          <w:fitText w:val="1260" w:id="-150319360"/>
        </w:rPr>
        <w:t>名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2FD87A1A" w14:textId="1AB2529F" w:rsidR="00E14FBC" w:rsidRPr="00B66DA0" w:rsidRDefault="00B66DA0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 w:val="16"/>
          <w:szCs w:val="16"/>
        </w:rPr>
      </w:pPr>
      <w:r>
        <w:rPr>
          <w:rFonts w:ascii="ＭＳ ゴシック" w:eastAsia="ＭＳ ゴシック" w:hint="eastAsia"/>
          <w:color w:val="000000"/>
          <w:kern w:val="0"/>
          <w:szCs w:val="21"/>
        </w:rPr>
        <w:t xml:space="preserve">　　　　　　　　　　　　　</w:t>
      </w:r>
      <w:r w:rsidRPr="00B66DA0">
        <w:rPr>
          <w:rFonts w:ascii="ＭＳ ゴシック" w:eastAsia="ＭＳ ゴシック" w:hint="eastAsia"/>
          <w:color w:val="000000"/>
          <w:kern w:val="0"/>
          <w:sz w:val="16"/>
          <w:szCs w:val="16"/>
        </w:rPr>
        <w:t>※入札及び契約締結の権限を委任している場合は</w:t>
      </w:r>
      <w:r>
        <w:rPr>
          <w:rFonts w:ascii="ＭＳ ゴシック" w:eastAsia="ＭＳ ゴシック" w:hint="eastAsia"/>
          <w:color w:val="000000"/>
          <w:kern w:val="0"/>
          <w:sz w:val="16"/>
          <w:szCs w:val="16"/>
        </w:rPr>
        <w:t>、受任者</w:t>
      </w:r>
      <w:r w:rsidRPr="00B66DA0">
        <w:rPr>
          <w:rFonts w:ascii="ＭＳ ゴシック" w:eastAsia="ＭＳ ゴシック" w:hint="eastAsia"/>
          <w:color w:val="000000"/>
          <w:kern w:val="0"/>
          <w:sz w:val="16"/>
          <w:szCs w:val="16"/>
        </w:rPr>
        <w:t>です。</w:t>
      </w:r>
    </w:p>
    <w:p w14:paraId="39940EB5" w14:textId="77777777" w:rsidR="00B66DA0" w:rsidRDefault="00B66DA0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1ED0F9C2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520A57CD" w14:textId="77777777" w:rsidR="00E14FBC" w:rsidRDefault="00182A3E">
      <w:pPr>
        <w:wordWrap w:val="0"/>
        <w:adjustRightInd w:val="0"/>
        <w:jc w:val="center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eastAsia="ＭＳ ゴシック" w:cs="ＭＳ ゴシック" w:hint="eastAsia"/>
          <w:b/>
          <w:bCs/>
          <w:color w:val="000000"/>
          <w:kern w:val="0"/>
          <w:sz w:val="24"/>
        </w:rPr>
        <w:t>八代市</w:t>
      </w:r>
      <w:r w:rsidR="00E14FBC">
        <w:rPr>
          <w:rFonts w:eastAsia="ＭＳ ゴシック" w:cs="ＭＳ ゴシック" w:hint="eastAsia"/>
          <w:b/>
          <w:bCs/>
          <w:color w:val="000000"/>
          <w:kern w:val="0"/>
          <w:sz w:val="24"/>
        </w:rPr>
        <w:t>電子入札システム利用届</w:t>
      </w:r>
    </w:p>
    <w:p w14:paraId="71D72285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65543A5B" w14:textId="77777777" w:rsidR="00E14FBC" w:rsidRDefault="00664DE5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="00182A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八代市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が実施する電子入札案件について、</w:t>
      </w:r>
      <w:r w:rsidR="00182A3E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八代市</w:t>
      </w:r>
      <w:r w:rsidR="00E14FB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電子入札システムにより参加したいので、下記のとおり届け出ます。</w:t>
      </w:r>
    </w:p>
    <w:p w14:paraId="6B4FA094" w14:textId="77777777" w:rsidR="00E14FBC" w:rsidRDefault="00E14FBC">
      <w:pPr>
        <w:wordWrap w:val="0"/>
        <w:adjustRightInd w:val="0"/>
        <w:jc w:val="center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p w14:paraId="540B0BF2" w14:textId="77777777" w:rsidR="00160D28" w:rsidRDefault="00E14FBC" w:rsidP="00160D28">
      <w:pPr>
        <w:pStyle w:val="a7"/>
      </w:pPr>
      <w:r>
        <w:rPr>
          <w:rFonts w:hint="eastAsia"/>
        </w:rPr>
        <w:t>記</w:t>
      </w:r>
    </w:p>
    <w:p w14:paraId="6E372172" w14:textId="77777777" w:rsidR="00160D28" w:rsidRDefault="00160D28" w:rsidP="00160D28"/>
    <w:p w14:paraId="184F2BCF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5420"/>
      </w:tblGrid>
      <w:tr w:rsidR="00E14FBC" w14:paraId="5493AFE5" w14:textId="77777777" w:rsidTr="002B2F4D">
        <w:trPr>
          <w:trHeight w:val="1032"/>
        </w:trPr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305065B0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color w:val="000000"/>
                <w:kern w:val="0"/>
                <w:szCs w:val="21"/>
              </w:rPr>
            </w:pPr>
          </w:p>
          <w:p w14:paraId="1759E157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ＩＣカードの名義人役職名</w:t>
            </w:r>
          </w:p>
        </w:tc>
        <w:tc>
          <w:tcPr>
            <w:tcW w:w="54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E267642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  <w:tr w:rsidR="00E14FBC" w14:paraId="7ED5627E" w14:textId="77777777" w:rsidTr="002B2F4D">
        <w:trPr>
          <w:trHeight w:val="1032"/>
        </w:trPr>
        <w:tc>
          <w:tcPr>
            <w:tcW w:w="27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0CFD003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color w:val="000000"/>
                <w:kern w:val="0"/>
                <w:szCs w:val="21"/>
              </w:rPr>
            </w:pPr>
          </w:p>
          <w:p w14:paraId="7F6BEB89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ＩＣカードの名義人氏名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A37EEE9" w14:textId="77777777" w:rsidR="00E14FBC" w:rsidRDefault="00E14F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ゴシック" w:eastAsia="ＭＳ ゴシック"/>
                <w:kern w:val="0"/>
                <w:sz w:val="24"/>
              </w:rPr>
            </w:pPr>
          </w:p>
        </w:tc>
      </w:tr>
    </w:tbl>
    <w:p w14:paraId="1A6C24C5" w14:textId="77777777" w:rsidR="00E14FBC" w:rsidRDefault="00E14FBC">
      <w:pPr>
        <w:wordWrap w:val="0"/>
        <w:adjustRightInd w:val="0"/>
        <w:jc w:val="left"/>
        <w:textAlignment w:val="baseline"/>
        <w:rPr>
          <w:rFonts w:ascii="ＭＳ ゴシック" w:eastAsia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</w:p>
    <w:p w14:paraId="41CB52A9" w14:textId="77777777" w:rsidR="005E1DD5" w:rsidRDefault="005E1DD5" w:rsidP="005E1DD5">
      <w:pPr>
        <w:ind w:leftChars="100" w:left="838" w:hangingChars="299" w:hanging="628"/>
        <w:rPr>
          <w:rFonts w:eastAsia="ＭＳ ゴシック"/>
        </w:rPr>
      </w:pPr>
      <w:r>
        <w:rPr>
          <w:rFonts w:eastAsia="ＭＳ ゴシック" w:hint="eastAsia"/>
        </w:rPr>
        <w:t>注）ＩＣカードの名義人は</w:t>
      </w:r>
      <w:r w:rsidR="004A53A5">
        <w:rPr>
          <w:rFonts w:eastAsia="ＭＳ ゴシック" w:hint="eastAsia"/>
        </w:rPr>
        <w:t>入札及び</w:t>
      </w:r>
      <w:r>
        <w:rPr>
          <w:rFonts w:eastAsia="ＭＳ ゴシック" w:hint="eastAsia"/>
        </w:rPr>
        <w:t>契約</w:t>
      </w:r>
      <w:r w:rsidR="004A53A5">
        <w:rPr>
          <w:rFonts w:eastAsia="ＭＳ ゴシック" w:hint="eastAsia"/>
        </w:rPr>
        <w:t>の</w:t>
      </w:r>
      <w:r>
        <w:rPr>
          <w:rFonts w:eastAsia="ＭＳ ゴシック" w:hint="eastAsia"/>
        </w:rPr>
        <w:t>権限を持つ者に限ります。</w:t>
      </w:r>
    </w:p>
    <w:p w14:paraId="302F06F8" w14:textId="77777777" w:rsidR="00E14FBC" w:rsidRPr="005E1DD5" w:rsidRDefault="00E14FBC" w:rsidP="005E1DD5"/>
    <w:sectPr w:rsidR="00E14FBC" w:rsidRPr="005E1DD5">
      <w:headerReference w:type="default" r:id="rId6"/>
      <w:footerReference w:type="default" r:id="rId7"/>
      <w:pgSz w:w="11904" w:h="16836"/>
      <w:pgMar w:top="1700" w:right="1700" w:bottom="1700" w:left="1700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4D8C" w14:textId="77777777" w:rsidR="00AC41B6" w:rsidRDefault="00AC41B6">
      <w:r>
        <w:separator/>
      </w:r>
    </w:p>
  </w:endnote>
  <w:endnote w:type="continuationSeparator" w:id="0">
    <w:p w14:paraId="74F395D3" w14:textId="77777777" w:rsidR="00AC41B6" w:rsidRDefault="00AC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5CB2" w14:textId="77777777" w:rsidR="00E14FBC" w:rsidRDefault="00E14FBC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538D" w14:textId="77777777" w:rsidR="00AC41B6" w:rsidRDefault="00AC41B6">
      <w:r>
        <w:separator/>
      </w:r>
    </w:p>
  </w:footnote>
  <w:footnote w:type="continuationSeparator" w:id="0">
    <w:p w14:paraId="32D97570" w14:textId="77777777" w:rsidR="00AC41B6" w:rsidRDefault="00AC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D8C9" w14:textId="77777777" w:rsidR="00E14FBC" w:rsidRDefault="00E14FBC">
    <w:pPr>
      <w:autoSpaceDE w:val="0"/>
      <w:autoSpaceDN w:val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E5"/>
    <w:rsid w:val="000578E9"/>
    <w:rsid w:val="00074693"/>
    <w:rsid w:val="00160D28"/>
    <w:rsid w:val="00182A3E"/>
    <w:rsid w:val="001D7346"/>
    <w:rsid w:val="002B2F4D"/>
    <w:rsid w:val="004A53A5"/>
    <w:rsid w:val="00526448"/>
    <w:rsid w:val="00547BF1"/>
    <w:rsid w:val="005E1DD5"/>
    <w:rsid w:val="0064496E"/>
    <w:rsid w:val="00664DE5"/>
    <w:rsid w:val="00AC41B6"/>
    <w:rsid w:val="00B66DA0"/>
    <w:rsid w:val="00E14FBC"/>
    <w:rsid w:val="00F4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1E7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A3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82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A3E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160D28"/>
    <w:pPr>
      <w:jc w:val="center"/>
    </w:pPr>
    <w:rPr>
      <w:rFonts w:eastAsia="ＭＳ ゴシック" w:cs="ＭＳ ゴシック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160D28"/>
    <w:rPr>
      <w:rFonts w:eastAsia="ＭＳ ゴシック" w:cs="ＭＳ ゴシック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160D28"/>
    <w:pPr>
      <w:jc w:val="right"/>
    </w:pPr>
    <w:rPr>
      <w:rFonts w:eastAsia="ＭＳ ゴシック" w:cs="ＭＳ ゴシック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160D28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ef13c3-ec84-4360-afc1-346329e5c56e}" enabled="1" method="Standar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2026-03-04T07:07:00Z</dcterms:created>
  <dcterms:modified xsi:type="dcterms:W3CDTF">2026-03-04T07:08:00Z</dcterms:modified>
</cp:coreProperties>
</file>